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305A" w14:textId="77777777" w:rsidR="00C367ED" w:rsidRPr="00C70A7E" w:rsidRDefault="00C367ED" w:rsidP="00C367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A7E">
        <w:rPr>
          <w:rFonts w:ascii="Times New Roman" w:hAnsi="Times New Roman" w:cs="Times New Roman"/>
          <w:b/>
          <w:bCs/>
          <w:sz w:val="28"/>
          <w:szCs w:val="28"/>
        </w:rPr>
        <w:t>Кружок МЦНМО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28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Раскраски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>.2023</w:t>
      </w:r>
    </w:p>
    <w:p w14:paraId="068EC078" w14:textId="4A4B0213" w:rsidR="00C367ED" w:rsidRDefault="00C367ED" w:rsidP="00C367ED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>
        <w:rPr>
          <w:szCs w:val="28"/>
        </w:rPr>
        <w:t>Кубики куба 3</w:t>
      </w:r>
      <w:r w:rsidR="009A0D3C" w:rsidRPr="009A0D3C">
        <w:rPr>
          <w:szCs w:val="28"/>
        </w:rPr>
        <w:t>×</w:t>
      </w:r>
      <w:r>
        <w:rPr>
          <w:szCs w:val="28"/>
        </w:rPr>
        <w:t>3</w:t>
      </w:r>
      <w:r w:rsidR="009A0D3C" w:rsidRPr="009A0D3C">
        <w:rPr>
          <w:szCs w:val="28"/>
        </w:rPr>
        <w:t>×</w:t>
      </w:r>
      <w:r>
        <w:rPr>
          <w:szCs w:val="28"/>
        </w:rPr>
        <w:t>3</w:t>
      </w:r>
      <w:r w:rsidRPr="005F4555">
        <w:rPr>
          <w:szCs w:val="28"/>
        </w:rPr>
        <w:t xml:space="preserve"> </w:t>
      </w:r>
      <w:r>
        <w:rPr>
          <w:szCs w:val="28"/>
        </w:rPr>
        <w:t>покрасили в шахматном порядке так, что угловые кубики оказались чёрными. Какого цвета центральный кубик? Ответьте на этот вопрос для случая куба 5</w:t>
      </w:r>
      <w:r w:rsidR="009A0D3C" w:rsidRPr="009A0D3C">
        <w:rPr>
          <w:szCs w:val="28"/>
        </w:rPr>
        <w:t>×</w:t>
      </w:r>
      <w:r w:rsidRPr="003E3FB7">
        <w:rPr>
          <w:szCs w:val="28"/>
        </w:rPr>
        <w:t>5</w:t>
      </w:r>
      <w:r w:rsidR="009A0D3C" w:rsidRPr="003E4927">
        <w:rPr>
          <w:szCs w:val="28"/>
        </w:rPr>
        <w:t>×</w:t>
      </w:r>
      <w:r w:rsidRPr="003E3FB7">
        <w:rPr>
          <w:szCs w:val="28"/>
        </w:rPr>
        <w:t>5</w:t>
      </w:r>
      <w:r>
        <w:rPr>
          <w:szCs w:val="28"/>
        </w:rPr>
        <w:t>, куба 7</w:t>
      </w:r>
      <w:r w:rsidR="009A0D3C" w:rsidRPr="003E4927">
        <w:rPr>
          <w:szCs w:val="28"/>
        </w:rPr>
        <w:t>×</w:t>
      </w:r>
      <w:r w:rsidRPr="008D2B8C">
        <w:rPr>
          <w:szCs w:val="28"/>
        </w:rPr>
        <w:t>7</w:t>
      </w:r>
      <w:r w:rsidR="009A0D3C" w:rsidRPr="003E4927">
        <w:rPr>
          <w:szCs w:val="28"/>
        </w:rPr>
        <w:t>×</w:t>
      </w:r>
      <w:r w:rsidRPr="008D2B8C">
        <w:rPr>
          <w:szCs w:val="28"/>
        </w:rPr>
        <w:t>7</w:t>
      </w:r>
      <w:r>
        <w:rPr>
          <w:szCs w:val="28"/>
        </w:rPr>
        <w:t xml:space="preserve">. Сколько белых кубиков в каждом слое? </w:t>
      </w:r>
    </w:p>
    <w:p w14:paraId="2D7A71EB" w14:textId="51D589D2" w:rsidR="00C367ED" w:rsidRDefault="00C367ED" w:rsidP="00C367ED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>
        <w:rPr>
          <w:szCs w:val="28"/>
        </w:rPr>
        <w:t xml:space="preserve">Мышка съела угловой чёрный кубик куба </w:t>
      </w:r>
      <w:r w:rsidRPr="007B33B3">
        <w:rPr>
          <w:szCs w:val="28"/>
        </w:rPr>
        <w:t>5</w:t>
      </w:r>
      <w:r w:rsidR="009A0D3C" w:rsidRPr="009A0D3C">
        <w:rPr>
          <w:szCs w:val="28"/>
        </w:rPr>
        <w:t>×</w:t>
      </w:r>
      <w:r w:rsidRPr="007B33B3">
        <w:rPr>
          <w:szCs w:val="28"/>
        </w:rPr>
        <w:t>5</w:t>
      </w:r>
      <w:r w:rsidR="009A0D3C" w:rsidRPr="009A0D3C">
        <w:rPr>
          <w:szCs w:val="28"/>
        </w:rPr>
        <w:t>×</w:t>
      </w:r>
      <w:r w:rsidRPr="007B33B3">
        <w:rPr>
          <w:szCs w:val="28"/>
        </w:rPr>
        <w:t xml:space="preserve">5. </w:t>
      </w:r>
      <w:r>
        <w:rPr>
          <w:szCs w:val="28"/>
        </w:rPr>
        <w:t>Затем съела соседний с ним кубик. Потом – соседний с только что съеденным и т.д. каждый новый кубик был соседним с только что съеденным. Всего мышь съела 30 кубиков. Сколько из них белых, а сколько чёрных? Мог ли последний съеденный кубик быть центральным?</w:t>
      </w:r>
    </w:p>
    <w:p w14:paraId="4D71124C" w14:textId="0225AA00" w:rsidR="00C367ED" w:rsidRPr="00393A65" w:rsidRDefault="00C367ED" w:rsidP="00C367ED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 w:rsidRPr="00393A65">
        <w:rPr>
          <w:szCs w:val="28"/>
        </w:rPr>
        <w:t>В каждой клетке доски 5</w:t>
      </w:r>
      <w:r w:rsidR="009A0D3C">
        <w:rPr>
          <w:szCs w:val="28"/>
        </w:rPr>
        <w:t>×</w:t>
      </w:r>
      <w:r w:rsidRPr="00393A65">
        <w:rPr>
          <w:szCs w:val="28"/>
        </w:rPr>
        <w:t xml:space="preserve">5 сидит по одному жуку. По команде все жуки переползают на соседнюю по стороне клетку. Докажите, что после этого на какой-то </w:t>
      </w:r>
      <w:r w:rsidR="00381001">
        <w:rPr>
          <w:szCs w:val="28"/>
        </w:rPr>
        <w:t xml:space="preserve">белой </w:t>
      </w:r>
      <w:r w:rsidRPr="00393A65">
        <w:rPr>
          <w:szCs w:val="28"/>
        </w:rPr>
        <w:t>клетке окажутся два жука.</w:t>
      </w:r>
    </w:p>
    <w:p w14:paraId="05D7C3DB" w14:textId="68BD3DA4" w:rsidR="00C367ED" w:rsidRPr="00393A65" w:rsidRDefault="00741FED" w:rsidP="00C367ED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 w:rsidRPr="00393A65">
        <w:rPr>
          <w:szCs w:val="28"/>
        </w:rPr>
        <w:object w:dxaOrig="1781" w:dyaOrig="1535" w14:anchorId="3FD39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88.65pt;height:76.65pt;mso-position-horizontal:absolute" o:ole="">
            <v:imagedata r:id="rId6" o:title=""/>
          </v:shape>
          <o:OLEObject Type="Embed" ProgID="Word.Picture.8" ShapeID="_x0000_i1048" DrawAspect="Content" ObjectID="_1777919866" r:id="rId7"/>
        </w:object>
      </w:r>
      <w:r w:rsidR="00F175D0">
        <w:rPr>
          <w:szCs w:val="28"/>
        </w:rPr>
        <w:t xml:space="preserve">     </w:t>
      </w:r>
      <w:r w:rsidR="00F175D0">
        <w:rPr>
          <w:noProof/>
        </w:rPr>
        <w:drawing>
          <wp:inline distT="0" distB="0" distL="0" distR="0" wp14:anchorId="12346008" wp14:editId="36E1F9F3">
            <wp:extent cx="939800" cy="788410"/>
            <wp:effectExtent l="0" t="0" r="0" b="0"/>
            <wp:docPr id="4598826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5" t="3542" r="9625" b="25358"/>
                    <a:stretch/>
                  </pic:blipFill>
                  <pic:spPr bwMode="auto">
                    <a:xfrm>
                      <a:off x="0" y="0"/>
                      <a:ext cx="963761" cy="8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15EA8" w14:textId="74141258" w:rsidR="00C367ED" w:rsidRDefault="00C367ED" w:rsidP="00C367ED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>
        <w:rPr>
          <w:szCs w:val="28"/>
        </w:rPr>
        <w:t>Клетки доски 10</w:t>
      </w:r>
      <w:r w:rsidR="009A0D3C" w:rsidRPr="009A0D3C">
        <w:rPr>
          <w:szCs w:val="28"/>
        </w:rPr>
        <w:t>×</w:t>
      </w:r>
      <w:r>
        <w:rPr>
          <w:szCs w:val="28"/>
        </w:rPr>
        <w:t xml:space="preserve">15 покрасили в шахматном порядке. А затем вырезали из полученной доски в каком-то месте </w:t>
      </w:r>
      <w:proofErr w:type="spellStart"/>
      <w:r>
        <w:rPr>
          <w:szCs w:val="28"/>
        </w:rPr>
        <w:t>четырёхклеточную</w:t>
      </w:r>
      <w:proofErr w:type="spellEnd"/>
      <w:r>
        <w:rPr>
          <w:szCs w:val="28"/>
        </w:rPr>
        <w:t xml:space="preserve"> полоску. Сколько чёрных клеток в оставшейся части доски?</w:t>
      </w:r>
    </w:p>
    <w:p w14:paraId="1B19326B" w14:textId="77777777" w:rsidR="00C367ED" w:rsidRDefault="00C367ED" w:rsidP="00C367ED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 w:rsidRPr="00C70A7E">
        <w:rPr>
          <w:szCs w:val="28"/>
        </w:rPr>
        <w:t xml:space="preserve">Из </w:t>
      </w:r>
      <w:r>
        <w:rPr>
          <w:szCs w:val="28"/>
        </w:rPr>
        <w:t>коврика</w:t>
      </w:r>
      <w:r w:rsidRPr="00C70A7E">
        <w:rPr>
          <w:szCs w:val="28"/>
        </w:rPr>
        <w:t xml:space="preserve"> </w:t>
      </w:r>
    </w:p>
    <w:p w14:paraId="6C9582F5" w14:textId="020FB5F7" w:rsidR="00C367ED" w:rsidRDefault="00E44DB9" w:rsidP="00C367ED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szCs w:val="28"/>
        </w:rPr>
        <w:t xml:space="preserve">   </w:t>
      </w:r>
      <w:r>
        <w:rPr>
          <w:noProof/>
        </w:rPr>
        <w:drawing>
          <wp:inline distT="0" distB="0" distL="0" distR="0" wp14:anchorId="28FEE86A" wp14:editId="70ABA843">
            <wp:extent cx="677568" cy="1016000"/>
            <wp:effectExtent l="0" t="0" r="8255" b="0"/>
            <wp:docPr id="5838176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3" t="19885" r="30291" b="18310"/>
                    <a:stretch/>
                  </pic:blipFill>
                  <pic:spPr bwMode="auto">
                    <a:xfrm>
                      <a:off x="0" y="0"/>
                      <a:ext cx="695399" cy="104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3A06">
        <w:rPr>
          <w:noProof/>
          <w:szCs w:val="28"/>
        </w:rPr>
        <w:object w:dxaOrig="1440" w:dyaOrig="1440" w14:anchorId="67B079AF">
          <v:shape id="_x0000_s1043" type="#_x0000_t75" style="position:absolute;left:0;text-align:left;margin-left:37.15pt;margin-top:2.65pt;width:157.65pt;height:131.4pt;z-index:251668480;mso-position-horizontal-relative:text;mso-position-vertical-relative:text">
            <v:imagedata r:id="rId10" o:title=""/>
            <w10:wrap type="square"/>
          </v:shape>
          <o:OLEObject Type="Embed" ProgID="Word.Picture.8" ShapeID="_x0000_s1043" DrawAspect="Content" ObjectID="_1777919870" r:id="rId11"/>
        </w:object>
      </w:r>
    </w:p>
    <w:p w14:paraId="3ECDEB10" w14:textId="77777777" w:rsidR="00C367ED" w:rsidRDefault="00C367ED" w:rsidP="00C367ED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szCs w:val="28"/>
        </w:rPr>
        <w:t xml:space="preserve">мышь выгрызла 5 </w:t>
      </w:r>
      <w:proofErr w:type="spellStart"/>
      <w:r>
        <w:rPr>
          <w:szCs w:val="28"/>
        </w:rPr>
        <w:t>двухклеточных</w:t>
      </w:r>
      <w:proofErr w:type="spellEnd"/>
      <w:r>
        <w:rPr>
          <w:szCs w:val="28"/>
        </w:rPr>
        <w:t xml:space="preserve"> прямоугольных дырок</w:t>
      </w:r>
      <w:r w:rsidRPr="00C70A7E">
        <w:rPr>
          <w:szCs w:val="28"/>
        </w:rPr>
        <w:t>. Сколько чёрных и сколько белых клеток в оставшейся части</w:t>
      </w:r>
      <w:r>
        <w:rPr>
          <w:szCs w:val="28"/>
        </w:rPr>
        <w:t xml:space="preserve"> коврика</w:t>
      </w:r>
      <w:r w:rsidRPr="00C70A7E">
        <w:rPr>
          <w:szCs w:val="28"/>
        </w:rPr>
        <w:t>?</w:t>
      </w:r>
    </w:p>
    <w:p w14:paraId="1F2812E7" w14:textId="77777777" w:rsidR="00C367ED" w:rsidRDefault="00E53A06" w:rsidP="00C367ED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>
        <w:rPr>
          <w:noProof/>
          <w:szCs w:val="28"/>
        </w:rPr>
        <w:object w:dxaOrig="1440" w:dyaOrig="1440" w14:anchorId="78390DCE">
          <v:shape id="_x0000_s1044" type="#_x0000_t75" style="position:absolute;left:0;text-align:left;margin-left:37.15pt;margin-top:20.35pt;width:117.55pt;height:118.15pt;z-index:251669504;mso-position-horizontal-relative:text;mso-position-vertical-relative:text">
            <v:imagedata r:id="rId12" o:title=""/>
            <w10:wrap type="square"/>
          </v:shape>
          <o:OLEObject Type="Embed" ProgID="Word.Picture.8" ShapeID="_x0000_s1044" DrawAspect="Content" ObjectID="_1777919871" r:id="rId13"/>
        </w:object>
      </w:r>
      <w:r w:rsidR="00C367ED" w:rsidRPr="00C70A7E">
        <w:rPr>
          <w:szCs w:val="28"/>
        </w:rPr>
        <w:t xml:space="preserve">Из доски </w:t>
      </w:r>
    </w:p>
    <w:p w14:paraId="5F69E1E9" w14:textId="77777777" w:rsidR="00C367ED" w:rsidRDefault="00C367ED" w:rsidP="00C367ED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7C0C981C" w14:textId="77777777" w:rsidR="00C367ED" w:rsidRDefault="00C367ED" w:rsidP="00C367ED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0A345CAA" w14:textId="568A0FC0" w:rsidR="00C367ED" w:rsidRDefault="00C367ED" w:rsidP="00C367ED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szCs w:val="28"/>
        </w:rPr>
        <w:t xml:space="preserve">Мышь выгрызла дырку в виде </w:t>
      </w:r>
      <w:r w:rsidRPr="00C70A7E">
        <w:rPr>
          <w:szCs w:val="28"/>
        </w:rPr>
        <w:t>полоск</w:t>
      </w:r>
      <w:r>
        <w:rPr>
          <w:szCs w:val="28"/>
        </w:rPr>
        <w:t>и</w:t>
      </w:r>
      <w:r w:rsidRPr="00C70A7E">
        <w:rPr>
          <w:szCs w:val="28"/>
        </w:rPr>
        <w:t xml:space="preserve"> 1</w:t>
      </w:r>
      <w:r w:rsidR="009A0D3C" w:rsidRPr="009A0D3C">
        <w:rPr>
          <w:szCs w:val="28"/>
        </w:rPr>
        <w:t>×</w:t>
      </w:r>
      <w:r w:rsidRPr="00C70A7E">
        <w:rPr>
          <w:szCs w:val="28"/>
        </w:rPr>
        <w:t>3</w:t>
      </w:r>
      <w:r>
        <w:rPr>
          <w:szCs w:val="28"/>
        </w:rPr>
        <w:t xml:space="preserve"> клетки</w:t>
      </w:r>
      <w:r w:rsidRPr="00C70A7E">
        <w:rPr>
          <w:szCs w:val="28"/>
        </w:rPr>
        <w:t xml:space="preserve">. Сколько могло остаться зелёных клеток? </w:t>
      </w:r>
      <w:r>
        <w:rPr>
          <w:szCs w:val="28"/>
        </w:rPr>
        <w:t>А если она выгрызла 7 таких полосок? А 15?</w:t>
      </w:r>
    </w:p>
    <w:p w14:paraId="15D3AE37" w14:textId="77777777" w:rsidR="00C367ED" w:rsidRDefault="00C367ED" w:rsidP="00C367ED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74CF4041" w14:textId="77777777" w:rsidR="00C367ED" w:rsidRDefault="00C367ED" w:rsidP="00C367ED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4DE0FA5E" w14:textId="3A433AC6" w:rsidR="00C367ED" w:rsidRDefault="00C367ED" w:rsidP="00C367ED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>
        <w:rPr>
          <w:szCs w:val="28"/>
        </w:rPr>
        <w:t xml:space="preserve">Мышь выгрызла одну центральную клетку из коврика в задаче </w:t>
      </w:r>
      <w:r w:rsidR="00B34672">
        <w:rPr>
          <w:szCs w:val="28"/>
        </w:rPr>
        <w:t>5</w:t>
      </w:r>
      <w:r>
        <w:rPr>
          <w:szCs w:val="28"/>
        </w:rPr>
        <w:t>. Можно ли оставшуюся часть разрезать на прямоугольники 1</w:t>
      </w:r>
      <w:r w:rsidR="009A0D3C" w:rsidRPr="009A0D3C">
        <w:rPr>
          <w:szCs w:val="28"/>
        </w:rPr>
        <w:t>×</w:t>
      </w:r>
      <w:r>
        <w:rPr>
          <w:szCs w:val="28"/>
        </w:rPr>
        <w:t>2?</w:t>
      </w:r>
    </w:p>
    <w:p w14:paraId="4AF1D29F" w14:textId="6FAD5578" w:rsidR="00C367ED" w:rsidRDefault="00C367ED" w:rsidP="00C367ED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>
        <w:rPr>
          <w:szCs w:val="28"/>
        </w:rPr>
        <w:t xml:space="preserve">Из доски в задаче </w:t>
      </w:r>
      <w:r w:rsidR="00B34672">
        <w:rPr>
          <w:szCs w:val="28"/>
        </w:rPr>
        <w:t>6</w:t>
      </w:r>
      <w:r>
        <w:rPr>
          <w:szCs w:val="28"/>
        </w:rPr>
        <w:t xml:space="preserve"> вырезали одну зелёную клетку. Можно ли оставшуюся часть разрезать на полоски </w:t>
      </w:r>
      <w:r w:rsidRPr="00D94152">
        <w:rPr>
          <w:szCs w:val="28"/>
        </w:rPr>
        <w:t>1</w:t>
      </w:r>
      <w:r w:rsidR="009A0D3C" w:rsidRPr="009A0D3C">
        <w:rPr>
          <w:szCs w:val="28"/>
        </w:rPr>
        <w:t>×</w:t>
      </w:r>
      <w:r>
        <w:rPr>
          <w:szCs w:val="28"/>
        </w:rPr>
        <w:t>3?</w:t>
      </w:r>
    </w:p>
    <w:p w14:paraId="3A29FBDF" w14:textId="0E9099BA" w:rsidR="00C367ED" w:rsidRDefault="00C367ED" w:rsidP="00C367ED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>
        <w:rPr>
          <w:szCs w:val="28"/>
        </w:rPr>
        <w:t>Можно ли доску 8</w:t>
      </w:r>
      <w:r w:rsidR="009A0D3C" w:rsidRPr="009A0D3C">
        <w:rPr>
          <w:szCs w:val="28"/>
        </w:rPr>
        <w:t>×</w:t>
      </w:r>
      <w:r>
        <w:rPr>
          <w:szCs w:val="28"/>
        </w:rPr>
        <w:t>8</w:t>
      </w:r>
      <w:r w:rsidRPr="00D331CF">
        <w:rPr>
          <w:szCs w:val="28"/>
        </w:rPr>
        <w:t xml:space="preserve"> </w:t>
      </w:r>
      <w:r>
        <w:rPr>
          <w:szCs w:val="28"/>
        </w:rPr>
        <w:t xml:space="preserve">с вырезанной угловой клеткой разрезать на полоски </w:t>
      </w:r>
      <w:r w:rsidRPr="00144A21">
        <w:rPr>
          <w:szCs w:val="28"/>
        </w:rPr>
        <w:t>1</w:t>
      </w:r>
      <w:r w:rsidR="009A0D3C" w:rsidRPr="009A0D3C">
        <w:rPr>
          <w:szCs w:val="28"/>
        </w:rPr>
        <w:t>×</w:t>
      </w:r>
      <w:r>
        <w:rPr>
          <w:szCs w:val="28"/>
        </w:rPr>
        <w:t>3?</w:t>
      </w:r>
    </w:p>
    <w:p w14:paraId="37FCFB56" w14:textId="59831208" w:rsidR="00B34672" w:rsidRDefault="00B34672" w:rsidP="00B34672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>
        <w:rPr>
          <w:szCs w:val="28"/>
        </w:rPr>
        <w:lastRenderedPageBreak/>
        <w:t>Можно ли доску 8</w:t>
      </w:r>
      <w:r w:rsidR="009A0D3C" w:rsidRPr="009A0D3C">
        <w:rPr>
          <w:szCs w:val="28"/>
        </w:rPr>
        <w:t>×</w:t>
      </w:r>
      <w:r>
        <w:rPr>
          <w:szCs w:val="28"/>
        </w:rPr>
        <w:t>8 разрезать на полоски 1</w:t>
      </w:r>
      <w:r w:rsidR="009A0D3C" w:rsidRPr="009A0D3C">
        <w:rPr>
          <w:szCs w:val="28"/>
        </w:rPr>
        <w:t>×</w:t>
      </w:r>
      <w:r>
        <w:rPr>
          <w:szCs w:val="28"/>
        </w:rPr>
        <w:t xml:space="preserve">4 и </w:t>
      </w:r>
      <w:r w:rsidR="00CB7CC1">
        <w:rPr>
          <w:szCs w:val="28"/>
        </w:rPr>
        <w:t xml:space="preserve">ровно </w:t>
      </w:r>
      <w:r>
        <w:rPr>
          <w:szCs w:val="28"/>
        </w:rPr>
        <w:t xml:space="preserve">одну фигурку </w:t>
      </w:r>
      <w:r w:rsidRPr="00235C7D">
        <w:rPr>
          <w:szCs w:val="28"/>
        </w:rPr>
        <w:t>«Г»-</w:t>
      </w:r>
      <w:proofErr w:type="spellStart"/>
      <w:r w:rsidRPr="00235C7D">
        <w:rPr>
          <w:szCs w:val="28"/>
        </w:rPr>
        <w:t>тетрамино</w:t>
      </w:r>
      <w:proofErr w:type="spellEnd"/>
      <w:r w:rsidRPr="00235C7D">
        <w:rPr>
          <w:szCs w:val="28"/>
        </w:rPr>
        <w:t xml:space="preserve"> </w:t>
      </w:r>
      <w:bookmarkStart w:id="0" w:name="_MON_1751519972"/>
      <w:bookmarkEnd w:id="0"/>
      <w:r w:rsidRPr="00235C7D">
        <w:rPr>
          <w:szCs w:val="28"/>
        </w:rPr>
        <w:object w:dxaOrig="820" w:dyaOrig="912" w14:anchorId="4341AA4E">
          <v:shape id="_x0000_i1049" type="#_x0000_t75" style="width:26pt;height:30pt" o:ole="">
            <v:imagedata r:id="rId14" o:title=""/>
          </v:shape>
          <o:OLEObject Type="Embed" ProgID="Word.Picture.8" ShapeID="_x0000_i1049" DrawAspect="Content" ObjectID="_1777919867" r:id="rId15"/>
        </w:object>
      </w:r>
      <w:r w:rsidRPr="00235C7D">
        <w:rPr>
          <w:szCs w:val="28"/>
        </w:rPr>
        <w:t>?</w:t>
      </w:r>
      <w:r w:rsidR="00CB7CC1" w:rsidRPr="00CB7CC1">
        <w:rPr>
          <w:szCs w:val="28"/>
        </w:rPr>
        <w:t xml:space="preserve"> </w:t>
      </w:r>
      <w:r w:rsidR="00CB7CC1">
        <w:rPr>
          <w:szCs w:val="28"/>
        </w:rPr>
        <w:tab/>
      </w:r>
      <w:r w:rsidR="00CB7CC1">
        <w:rPr>
          <w:szCs w:val="28"/>
        </w:rPr>
        <w:br/>
        <w:t>а) если фигурка Г располагается вертикально</w:t>
      </w:r>
      <w:r w:rsidR="00741FED">
        <w:rPr>
          <w:szCs w:val="28"/>
        </w:rPr>
        <w:t>?</w:t>
      </w:r>
      <w:r w:rsidR="00CB7CC1">
        <w:rPr>
          <w:szCs w:val="28"/>
        </w:rPr>
        <w:tab/>
      </w:r>
      <w:r w:rsidR="00CB7CC1">
        <w:rPr>
          <w:szCs w:val="28"/>
        </w:rPr>
        <w:br/>
        <w:t>б) если фигурка Г «лежит»?</w:t>
      </w:r>
    </w:p>
    <w:bookmarkStart w:id="1" w:name="_MON_1751516527"/>
    <w:bookmarkEnd w:id="1"/>
    <w:p w14:paraId="7F42F119" w14:textId="3FF69136" w:rsidR="00B34672" w:rsidRPr="00F6493B" w:rsidRDefault="00F175D0" w:rsidP="00B34672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object w:dxaOrig="2348" w:dyaOrig="2340" w14:anchorId="492F55D7">
          <v:shape id="_x0000_i1050" type="#_x0000_t75" style="width:118pt;height:117.35pt" o:ole="">
            <v:imagedata r:id="rId16" o:title=""/>
          </v:shape>
          <o:OLEObject Type="Embed" ProgID="Word.Picture.8" ShapeID="_x0000_i1050" DrawAspect="Content" ObjectID="_1777919868" r:id="rId17"/>
        </w:object>
      </w:r>
    </w:p>
    <w:p w14:paraId="57FFE117" w14:textId="0BF3E427" w:rsidR="00C367ED" w:rsidRPr="00C70A7E" w:rsidRDefault="00C367ED" w:rsidP="008C07D8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>
        <w:rPr>
          <w:szCs w:val="28"/>
        </w:rPr>
        <w:t>Из доски 9*9 вырезан уголок</w:t>
      </w:r>
      <w:r w:rsidR="00B34672">
        <w:rPr>
          <w:szCs w:val="28"/>
        </w:rPr>
        <w:t xml:space="preserve"> – см. рис</w:t>
      </w:r>
      <w:r>
        <w:rPr>
          <w:szCs w:val="28"/>
        </w:rPr>
        <w:t>. Можно ли оставшуюся часть разрезать на а) </w:t>
      </w:r>
      <w:proofErr w:type="spellStart"/>
      <w:r>
        <w:rPr>
          <w:szCs w:val="28"/>
        </w:rPr>
        <w:t>доминошки</w:t>
      </w:r>
      <w:proofErr w:type="spellEnd"/>
      <w:r>
        <w:rPr>
          <w:szCs w:val="28"/>
        </w:rPr>
        <w:t xml:space="preserve">? </w:t>
      </w:r>
      <w:r>
        <w:rPr>
          <w:szCs w:val="28"/>
        </w:rPr>
        <w:tab/>
      </w:r>
      <w:r>
        <w:rPr>
          <w:szCs w:val="28"/>
        </w:rPr>
        <w:br/>
        <w:t xml:space="preserve">б) на полоски из 3 клеток? </w:t>
      </w:r>
    </w:p>
    <w:bookmarkStart w:id="2" w:name="_MON_1751518794"/>
    <w:bookmarkEnd w:id="2"/>
    <w:p w14:paraId="0E6B20E0" w14:textId="696778D4" w:rsidR="00C367ED" w:rsidRDefault="00741FED" w:rsidP="00C367ED">
      <w:pPr>
        <w:pStyle w:val="a"/>
        <w:keepLines w:val="0"/>
        <w:numPr>
          <w:ilvl w:val="0"/>
          <w:numId w:val="0"/>
        </w:numPr>
        <w:spacing w:after="100"/>
        <w:ind w:left="737"/>
      </w:pPr>
      <w:r>
        <w:object w:dxaOrig="2773" w:dyaOrig="2669" w14:anchorId="25DCC689">
          <v:shape id="_x0000_i1051" type="#_x0000_t75" style="width:131.35pt;height:125.35pt" o:ole="">
            <v:imagedata r:id="rId18" o:title=""/>
          </v:shape>
          <o:OLEObject Type="Embed" ProgID="Word.Picture.8" ShapeID="_x0000_i1051" DrawAspect="Content" ObjectID="_1777919869" r:id="rId19"/>
        </w:object>
      </w:r>
      <w:r w:rsidR="00C367ED">
        <w:t xml:space="preserve">                       </w:t>
      </w:r>
    </w:p>
    <w:p w14:paraId="4F73D4BB" w14:textId="77777777" w:rsidR="00EE7FAB" w:rsidRPr="00DC51C9" w:rsidRDefault="00EE7FAB" w:rsidP="00EE7FAB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 w:rsidRPr="00DC51C9">
        <w:rPr>
          <w:noProof/>
          <w:szCs w:val="28"/>
        </w:rPr>
        <w:t xml:space="preserve">В каждом из 25 маленьких треугольничков сидело по лягушонку. Петя хлопнул </w:t>
      </w:r>
      <w:proofErr w:type="gramStart"/>
      <w:r w:rsidRPr="00DC51C9">
        <w:rPr>
          <w:noProof/>
          <w:szCs w:val="28"/>
        </w:rPr>
        <w:t xml:space="preserve">в </w:t>
      </w:r>
      <w:r w:rsidRPr="00DC51C9">
        <w:rPr>
          <w:szCs w:val="28"/>
        </w:rPr>
        <w:t>ладоши</w:t>
      </w:r>
      <w:proofErr w:type="gramEnd"/>
      <w:r w:rsidRPr="00DC51C9">
        <w:rPr>
          <w:noProof/>
          <w:szCs w:val="28"/>
        </w:rPr>
        <w:t xml:space="preserve"> и каждый лягушонок перепрыгнул в соседний по стороне треугольничек. Докажите, что после этого хотя бы 5 треугольничков оказались пустыми.</w:t>
      </w:r>
    </w:p>
    <w:p w14:paraId="07AE5C24" w14:textId="77777777" w:rsidR="00C26DC2" w:rsidRDefault="00EE7FAB" w:rsidP="00EE7FAB">
      <w:pPr>
        <w:pStyle w:val="a"/>
        <w:keepLines w:val="0"/>
        <w:numPr>
          <w:ilvl w:val="0"/>
          <w:numId w:val="0"/>
        </w:numPr>
        <w:spacing w:after="100"/>
        <w:ind w:left="737"/>
      </w:pPr>
      <w:r w:rsidRPr="00DC51C9">
        <w:rPr>
          <w:noProof/>
          <w:szCs w:val="28"/>
        </w:rPr>
        <w:drawing>
          <wp:inline distT="0" distB="0" distL="0" distR="0" wp14:anchorId="1C2E2D9F" wp14:editId="52F7B149">
            <wp:extent cx="1828800" cy="1419647"/>
            <wp:effectExtent l="0" t="0" r="0" b="9525"/>
            <wp:docPr id="1797587762" name="Рисунок 2" descr="Изображение выглядит как треугольник, линия, оригам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36852" name="Рисунок 2" descr="Изображение выглядит как треугольник, линия, оригам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" b="11045"/>
                    <a:stretch/>
                  </pic:blipFill>
                  <pic:spPr bwMode="auto">
                    <a:xfrm>
                      <a:off x="0" y="0"/>
                      <a:ext cx="1876669" cy="145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E7FAB">
        <w:t xml:space="preserve"> </w:t>
      </w:r>
      <w:r w:rsidR="0038100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C3471A9" wp14:editId="3F303159">
            <wp:extent cx="502023" cy="526729"/>
            <wp:effectExtent l="0" t="0" r="0" b="6985"/>
            <wp:docPr id="10118882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914" cy="58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381001">
        <w:t xml:space="preserve">  </w:t>
      </w:r>
    </w:p>
    <w:p w14:paraId="47117784" w14:textId="77777777" w:rsidR="00C26DC2" w:rsidRDefault="00C26DC2" w:rsidP="00C26DC2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 w:rsidRPr="00FC4D70">
        <w:rPr>
          <w:szCs w:val="28"/>
        </w:rPr>
        <w:t xml:space="preserve">У бабушки была клетчатая тряпочка (см. рисунок). Однажды она захотела сшить из неё подстилку коту в виде квадрата размером 5×5. Бабушка разрезала </w:t>
      </w:r>
      <w:r w:rsidRPr="00FC4D70">
        <w:rPr>
          <w:noProof/>
          <w:szCs w:val="28"/>
        </w:rPr>
        <w:t>тряпочку</w:t>
      </w:r>
      <w:r w:rsidRPr="00FC4D70">
        <w:rPr>
          <w:szCs w:val="28"/>
        </w:rPr>
        <w:t xml:space="preserve"> на три части и сшила из них квадратный коврик, также раскрашенный в шахматном порядке. Покажите, как она могла это сделать (у тряпочки одна сторона – лицевая, а другая – изнаночная, то есть части можно поворачивать, но нельзя переворачивать).</w:t>
      </w:r>
    </w:p>
    <w:p w14:paraId="66A00D6A" w14:textId="36C82CEB" w:rsidR="00EE7FAB" w:rsidRPr="004A5B43" w:rsidRDefault="00C26DC2" w:rsidP="004A5B43">
      <w:pPr>
        <w:pStyle w:val="a4"/>
        <w:spacing w:after="360"/>
        <w:ind w:left="714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887D64" wp14:editId="143F3F18">
            <wp:extent cx="1765300" cy="1080422"/>
            <wp:effectExtent l="0" t="0" r="6350" b="5715"/>
            <wp:docPr id="1353604030" name="Рисунок 1353604030" descr="Изображение выглядит как прямоугольный, Прямоугольник, шаблон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прямоугольный, Прямоугольник, шаблон, линия&#10;&#10;Автоматически созданное описание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08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5964466C" wp14:editId="38701707">
            <wp:extent cx="1066800" cy="1066800"/>
            <wp:effectExtent l="0" t="0" r="0" b="0"/>
            <wp:docPr id="97618368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FAB" w:rsidRPr="004A5B43" w:rsidSect="00B34672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43A4"/>
    <w:multiLevelType w:val="hybridMultilevel"/>
    <w:tmpl w:val="78C824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72B8E"/>
    <w:multiLevelType w:val="hybridMultilevel"/>
    <w:tmpl w:val="1B1C8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5C36"/>
    <w:multiLevelType w:val="singleLevel"/>
    <w:tmpl w:val="D02A7258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3" w15:restartNumberingAfterBreak="0">
    <w:nsid w:val="29CB1E46"/>
    <w:multiLevelType w:val="hybridMultilevel"/>
    <w:tmpl w:val="1A88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3EFD"/>
    <w:multiLevelType w:val="hybridMultilevel"/>
    <w:tmpl w:val="6B90F1CC"/>
    <w:lvl w:ilvl="0" w:tplc="97FAC2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4B20"/>
    <w:multiLevelType w:val="hybridMultilevel"/>
    <w:tmpl w:val="78C82494"/>
    <w:lvl w:ilvl="0" w:tplc="E5F0BB92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D911FF"/>
    <w:multiLevelType w:val="hybridMultilevel"/>
    <w:tmpl w:val="52EEDC52"/>
    <w:lvl w:ilvl="0" w:tplc="063EC824"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4212">
    <w:abstractNumId w:val="5"/>
  </w:num>
  <w:num w:numId="2" w16cid:durableId="341316936">
    <w:abstractNumId w:val="2"/>
  </w:num>
  <w:num w:numId="3" w16cid:durableId="548296841">
    <w:abstractNumId w:val="6"/>
  </w:num>
  <w:num w:numId="4" w16cid:durableId="305159755">
    <w:abstractNumId w:val="2"/>
  </w:num>
  <w:num w:numId="5" w16cid:durableId="2145350384">
    <w:abstractNumId w:val="2"/>
  </w:num>
  <w:num w:numId="6" w16cid:durableId="550045214">
    <w:abstractNumId w:val="2"/>
  </w:num>
  <w:num w:numId="7" w16cid:durableId="2032685640">
    <w:abstractNumId w:val="2"/>
  </w:num>
  <w:num w:numId="8" w16cid:durableId="437681913">
    <w:abstractNumId w:val="0"/>
  </w:num>
  <w:num w:numId="9" w16cid:durableId="1110124204">
    <w:abstractNumId w:val="2"/>
  </w:num>
  <w:num w:numId="10" w16cid:durableId="489176978">
    <w:abstractNumId w:val="2"/>
  </w:num>
  <w:num w:numId="11" w16cid:durableId="1410882589">
    <w:abstractNumId w:val="1"/>
  </w:num>
  <w:num w:numId="12" w16cid:durableId="598947943">
    <w:abstractNumId w:val="2"/>
  </w:num>
  <w:num w:numId="13" w16cid:durableId="1832259343">
    <w:abstractNumId w:val="2"/>
  </w:num>
  <w:num w:numId="14" w16cid:durableId="2062286966">
    <w:abstractNumId w:val="2"/>
  </w:num>
  <w:num w:numId="15" w16cid:durableId="1630892350">
    <w:abstractNumId w:val="2"/>
  </w:num>
  <w:num w:numId="16" w16cid:durableId="1001661490">
    <w:abstractNumId w:val="4"/>
  </w:num>
  <w:num w:numId="17" w16cid:durableId="354231392">
    <w:abstractNumId w:val="3"/>
  </w:num>
  <w:num w:numId="18" w16cid:durableId="1218587590">
    <w:abstractNumId w:val="2"/>
  </w:num>
  <w:num w:numId="19" w16cid:durableId="694621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36"/>
    <w:rsid w:val="000445F6"/>
    <w:rsid w:val="00061019"/>
    <w:rsid w:val="0006140C"/>
    <w:rsid w:val="000A407C"/>
    <w:rsid w:val="000B6882"/>
    <w:rsid w:val="000F6FD4"/>
    <w:rsid w:val="00135302"/>
    <w:rsid w:val="00144A21"/>
    <w:rsid w:val="001703F6"/>
    <w:rsid w:val="001B262F"/>
    <w:rsid w:val="002009F6"/>
    <w:rsid w:val="002208E4"/>
    <w:rsid w:val="00277A0A"/>
    <w:rsid w:val="002C0A4A"/>
    <w:rsid w:val="00307032"/>
    <w:rsid w:val="00324CFC"/>
    <w:rsid w:val="0033120B"/>
    <w:rsid w:val="00336C3C"/>
    <w:rsid w:val="0034544E"/>
    <w:rsid w:val="00381001"/>
    <w:rsid w:val="0039201B"/>
    <w:rsid w:val="003D2144"/>
    <w:rsid w:val="003E3FB7"/>
    <w:rsid w:val="003E4830"/>
    <w:rsid w:val="003E4927"/>
    <w:rsid w:val="003E6B71"/>
    <w:rsid w:val="00435FAB"/>
    <w:rsid w:val="00441136"/>
    <w:rsid w:val="0044206E"/>
    <w:rsid w:val="00471390"/>
    <w:rsid w:val="00477977"/>
    <w:rsid w:val="004A5B43"/>
    <w:rsid w:val="004B72B7"/>
    <w:rsid w:val="004C3745"/>
    <w:rsid w:val="004D6F70"/>
    <w:rsid w:val="00556596"/>
    <w:rsid w:val="00564919"/>
    <w:rsid w:val="00567C8C"/>
    <w:rsid w:val="00575286"/>
    <w:rsid w:val="00596847"/>
    <w:rsid w:val="005E15A6"/>
    <w:rsid w:val="005E52DA"/>
    <w:rsid w:val="005E6926"/>
    <w:rsid w:val="005F2927"/>
    <w:rsid w:val="005F4555"/>
    <w:rsid w:val="005F79B2"/>
    <w:rsid w:val="00601261"/>
    <w:rsid w:val="00672FF1"/>
    <w:rsid w:val="006732C1"/>
    <w:rsid w:val="007058D1"/>
    <w:rsid w:val="007114B6"/>
    <w:rsid w:val="00730052"/>
    <w:rsid w:val="00731021"/>
    <w:rsid w:val="00741FED"/>
    <w:rsid w:val="007B33B3"/>
    <w:rsid w:val="00810F5E"/>
    <w:rsid w:val="00821D0B"/>
    <w:rsid w:val="00844E81"/>
    <w:rsid w:val="00854107"/>
    <w:rsid w:val="00881E1D"/>
    <w:rsid w:val="00885729"/>
    <w:rsid w:val="008A483C"/>
    <w:rsid w:val="008A68E2"/>
    <w:rsid w:val="008A73C3"/>
    <w:rsid w:val="008C07D8"/>
    <w:rsid w:val="008D2B8C"/>
    <w:rsid w:val="00914A0D"/>
    <w:rsid w:val="00935462"/>
    <w:rsid w:val="00951764"/>
    <w:rsid w:val="00963929"/>
    <w:rsid w:val="009A0D3C"/>
    <w:rsid w:val="009E048E"/>
    <w:rsid w:val="009F1538"/>
    <w:rsid w:val="00A11C36"/>
    <w:rsid w:val="00A1200C"/>
    <w:rsid w:val="00A402BB"/>
    <w:rsid w:val="00A5171E"/>
    <w:rsid w:val="00A81268"/>
    <w:rsid w:val="00AA008E"/>
    <w:rsid w:val="00AB2794"/>
    <w:rsid w:val="00AE6B46"/>
    <w:rsid w:val="00B27258"/>
    <w:rsid w:val="00B31C93"/>
    <w:rsid w:val="00B32D44"/>
    <w:rsid w:val="00B34672"/>
    <w:rsid w:val="00B95187"/>
    <w:rsid w:val="00BB6697"/>
    <w:rsid w:val="00BD0AC7"/>
    <w:rsid w:val="00BF4FCC"/>
    <w:rsid w:val="00BF6D7C"/>
    <w:rsid w:val="00C26DC2"/>
    <w:rsid w:val="00C367ED"/>
    <w:rsid w:val="00C70A7E"/>
    <w:rsid w:val="00C72610"/>
    <w:rsid w:val="00C7676F"/>
    <w:rsid w:val="00C76DF2"/>
    <w:rsid w:val="00C97475"/>
    <w:rsid w:val="00CB6187"/>
    <w:rsid w:val="00CB7CC1"/>
    <w:rsid w:val="00CD428A"/>
    <w:rsid w:val="00CF0FF5"/>
    <w:rsid w:val="00D24CC1"/>
    <w:rsid w:val="00D331CF"/>
    <w:rsid w:val="00D70CFF"/>
    <w:rsid w:val="00D86F5A"/>
    <w:rsid w:val="00D94152"/>
    <w:rsid w:val="00E25EA6"/>
    <w:rsid w:val="00E30E13"/>
    <w:rsid w:val="00E44DB9"/>
    <w:rsid w:val="00E53A06"/>
    <w:rsid w:val="00E57778"/>
    <w:rsid w:val="00E92270"/>
    <w:rsid w:val="00EE7B85"/>
    <w:rsid w:val="00EE7FAB"/>
    <w:rsid w:val="00EF188B"/>
    <w:rsid w:val="00F175D0"/>
    <w:rsid w:val="00F40417"/>
    <w:rsid w:val="00F47ED5"/>
    <w:rsid w:val="00F50BD1"/>
    <w:rsid w:val="00F66554"/>
    <w:rsid w:val="00F7547B"/>
    <w:rsid w:val="00F9392F"/>
    <w:rsid w:val="00FB44A3"/>
    <w:rsid w:val="00FD4F5D"/>
    <w:rsid w:val="00FE21FA"/>
    <w:rsid w:val="00FF47CD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31E39F6"/>
  <w15:chartTrackingRefBased/>
  <w15:docId w15:val="{BE032468-3423-40FB-B1A6-3FC38E94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дача"/>
    <w:rsid w:val="00A11C36"/>
    <w:pPr>
      <w:keepLines/>
      <w:numPr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7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jpeg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C3C0-1DBC-43A5-95BE-44987B0C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2024-04-23T12:28:00Z</cp:lastPrinted>
  <dcterms:created xsi:type="dcterms:W3CDTF">2024-05-22T18:50:00Z</dcterms:created>
  <dcterms:modified xsi:type="dcterms:W3CDTF">2024-05-22T18:50:00Z</dcterms:modified>
</cp:coreProperties>
</file>